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0DC" w:rsidRPr="006D54A8" w:rsidRDefault="00DF7345" w:rsidP="008E00DC">
      <w:pPr>
        <w:spacing w:line="600" w:lineRule="exact"/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茄荖</w:t>
      </w:r>
      <w:r w:rsidR="00AC6D63">
        <w:rPr>
          <w:rFonts w:eastAsia="標楷體" w:hint="eastAsia"/>
          <w:b/>
          <w:color w:val="000000"/>
          <w:sz w:val="36"/>
          <w:szCs w:val="36"/>
        </w:rPr>
        <w:t>國小</w:t>
      </w:r>
      <w:r w:rsidR="008E00DC" w:rsidRPr="006D54A8">
        <w:rPr>
          <w:rFonts w:eastAsia="標楷體" w:hint="eastAsia"/>
          <w:b/>
          <w:color w:val="000000"/>
          <w:sz w:val="36"/>
          <w:szCs w:val="36"/>
        </w:rPr>
        <w:t>教師專業發展實踐方案</w:t>
      </w:r>
    </w:p>
    <w:p w:rsidR="008E00DC" w:rsidRPr="006D54A8" w:rsidRDefault="008E00DC" w:rsidP="008E00DC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6D54A8">
        <w:rPr>
          <w:rFonts w:eastAsia="標楷體" w:hint="eastAsia"/>
          <w:b/>
          <w:color w:val="000000"/>
          <w:sz w:val="36"/>
          <w:szCs w:val="36"/>
        </w:rPr>
        <w:t>表</w:t>
      </w:r>
      <w:r w:rsidRPr="006D54A8">
        <w:rPr>
          <w:rFonts w:eastAsia="標楷體"/>
          <w:b/>
          <w:color w:val="000000"/>
          <w:sz w:val="36"/>
          <w:szCs w:val="36"/>
        </w:rPr>
        <w:t>1</w:t>
      </w:r>
      <w:r w:rsidRPr="006D54A8">
        <w:rPr>
          <w:rFonts w:eastAsia="標楷體" w:hint="eastAsia"/>
          <w:b/>
          <w:color w:val="000000"/>
          <w:sz w:val="36"/>
          <w:szCs w:val="36"/>
        </w:rPr>
        <w:t>、教學觀察（公開授課）－觀察前會談紀錄表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56"/>
      </w:tblGrid>
      <w:tr w:rsidR="008E00DC" w:rsidRPr="006D54A8">
        <w:trPr>
          <w:jc w:val="center"/>
        </w:trPr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DC" w:rsidRPr="00EE7EF2" w:rsidRDefault="008E00DC" w:rsidP="008C7529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授課教師：</w:t>
            </w:r>
            <w:r w:rsidR="00E3291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任教年級：</w:t>
            </w:r>
            <w:r w:rsidR="00E32915" w:rsidRPr="00E3291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E3291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科目：</w:t>
            </w:r>
            <w:r w:rsidR="00E32915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</w:t>
            </w:r>
            <w:r w:rsidRPr="00E32915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8E00DC" w:rsidRPr="00EE7EF2" w:rsidRDefault="008E00DC" w:rsidP="008C7529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回饋人員：</w:t>
            </w:r>
            <w:r w:rsidR="00AC6D63">
              <w:rPr>
                <w:rFonts w:eastAsia="標楷體" w:hint="eastAsia"/>
                <w:color w:val="000000"/>
                <w:sz w:val="28"/>
                <w:szCs w:val="28"/>
              </w:rPr>
              <w:t>___________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任教年級：</w:t>
            </w:r>
            <w:r w:rsidR="00AC6D63">
              <w:rPr>
                <w:rFonts w:eastAsia="標楷體" w:hint="eastAsia"/>
                <w:color w:val="000000"/>
                <w:sz w:val="28"/>
                <w:szCs w:val="28"/>
              </w:rPr>
              <w:t>______</w:t>
            </w:r>
            <w:r w:rsidRPr="00AC6D63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(</w:t>
            </w:r>
            <w:r w:rsidRPr="00AC6D63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選填</w:t>
            </w:r>
            <w:r w:rsidRPr="00AC6D63">
              <w:rPr>
                <w:rFonts w:eastAsia="標楷體"/>
                <w:color w:val="000000"/>
                <w:sz w:val="28"/>
                <w:szCs w:val="28"/>
                <w:u w:val="single"/>
              </w:rPr>
              <w:t>)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科目：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 w:rsidRPr="00EE7EF2">
              <w:rPr>
                <w:rFonts w:eastAsia="標楷體"/>
                <w:color w:val="000000"/>
                <w:sz w:val="28"/>
                <w:szCs w:val="28"/>
                <w:u w:val="single"/>
              </w:rPr>
              <w:t>(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選填</w:t>
            </w:r>
            <w:r w:rsidRPr="00EE7EF2">
              <w:rPr>
                <w:rFonts w:eastAsia="標楷體"/>
                <w:color w:val="000000"/>
                <w:sz w:val="28"/>
                <w:szCs w:val="28"/>
                <w:u w:val="single"/>
              </w:rPr>
              <w:t>)</w:t>
            </w:r>
          </w:p>
          <w:p w:rsidR="008E00DC" w:rsidRPr="00EE7EF2" w:rsidRDefault="008E00DC" w:rsidP="008C7529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備課社群：</w:t>
            </w:r>
            <w:r w:rsidRPr="00EE7EF2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(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選填</w:t>
            </w:r>
            <w:r w:rsidRPr="00EE7EF2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) 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教學單元：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　　</w:t>
            </w:r>
            <w:r w:rsidR="00E32915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 w:rsidRPr="00EE7EF2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                  </w:t>
            </w:r>
          </w:p>
          <w:p w:rsidR="008E00DC" w:rsidRPr="00EE7EF2" w:rsidRDefault="008E00DC" w:rsidP="008C7529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觀察前會談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備課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日期：</w:t>
            </w:r>
            <w:r w:rsidR="00E32915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</w:rPr>
              <w:t>年</w:t>
            </w:r>
            <w:r w:rsidR="00E32915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</w:rPr>
              <w:t>月</w:t>
            </w:r>
            <w:r w:rsidR="00E32915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  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</w:rPr>
              <w:t>日　地點：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　　</w:t>
            </w:r>
            <w:r w:rsidR="00E32915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</w:p>
          <w:p w:rsidR="008E00DC" w:rsidRPr="00EE7EF2" w:rsidRDefault="008E00DC" w:rsidP="00DF7345">
            <w:pPr>
              <w:spacing w:afterLines="50" w:after="180"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預定入班教學觀察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公開授課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日期：</w:t>
            </w:r>
            <w:r w:rsidR="00E32915">
              <w:rPr>
                <w:rFonts w:eastAsia="標楷體" w:hint="eastAsia"/>
                <w:color w:val="000000"/>
                <w:sz w:val="28"/>
                <w:szCs w:val="28"/>
              </w:rPr>
              <w:t xml:space="preserve">     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</w:rPr>
              <w:t>年</w:t>
            </w:r>
            <w:r w:rsidR="00E32915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   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</w:rPr>
              <w:t>月</w:t>
            </w:r>
            <w:r w:rsidR="00E32915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  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</w:rPr>
              <w:t>日　地點：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 w:rsidR="00E32915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</w:p>
        </w:tc>
      </w:tr>
      <w:tr w:rsidR="008E00DC" w:rsidRPr="006D54A8">
        <w:trPr>
          <w:jc w:val="center"/>
        </w:trPr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DC" w:rsidRPr="00EE7EF2" w:rsidRDefault="008E00DC" w:rsidP="008C752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一、學習目標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含核心素養、學習表現與學習內容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  <w:p w:rsidR="008E00DC" w:rsidRPr="00EE7EF2" w:rsidRDefault="00E32915" w:rsidP="008C752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  <w:p w:rsidR="008E00DC" w:rsidRPr="00EE7EF2" w:rsidRDefault="008E00DC" w:rsidP="008C752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二、學生經驗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含學生先備知識、起點行為、學生特性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等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  <w:p w:rsidR="008E00DC" w:rsidRPr="00EE7EF2" w:rsidRDefault="00DF7345" w:rsidP="00250F76">
            <w:pPr>
              <w:spacing w:line="500" w:lineRule="exact"/>
              <w:ind w:leftChars="180" w:left="432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="00E32915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8E00DC" w:rsidRPr="00EE7EF2" w:rsidRDefault="008E00DC" w:rsidP="008C752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三、教師教學預定流程與策略：</w:t>
            </w:r>
          </w:p>
          <w:p w:rsidR="008E00DC" w:rsidRPr="00EE7EF2" w:rsidRDefault="00E32915" w:rsidP="00250F76">
            <w:pPr>
              <w:spacing w:line="500" w:lineRule="exact"/>
              <w:ind w:leftChars="180" w:left="432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8E00DC" w:rsidRPr="00EE7EF2" w:rsidRDefault="008E00DC" w:rsidP="008C752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四、學生學習策略或方法：</w:t>
            </w:r>
          </w:p>
          <w:p w:rsidR="008E00DC" w:rsidRPr="00EE7EF2" w:rsidRDefault="00E32915" w:rsidP="00250F76">
            <w:pPr>
              <w:spacing w:line="500" w:lineRule="exact"/>
              <w:ind w:leftChars="180" w:left="432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8E00DC" w:rsidRPr="00EE7EF2" w:rsidRDefault="008E00DC" w:rsidP="008C752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AC6D63" w:rsidRPr="00EE7EF2" w:rsidRDefault="00E32915" w:rsidP="00250F76">
            <w:pPr>
              <w:spacing w:line="500" w:lineRule="exact"/>
              <w:ind w:leftChars="180" w:left="432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8E00DC" w:rsidRPr="00EE7EF2" w:rsidRDefault="008E00DC" w:rsidP="008C752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8E00DC" w:rsidRPr="00250F76" w:rsidRDefault="008E00DC" w:rsidP="008C752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日期：</w:t>
            </w:r>
            <w:r w:rsidR="00E32915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</w:rPr>
              <w:t>年</w:t>
            </w:r>
            <w:r w:rsidR="00E32915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  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</w:rPr>
              <w:t>月</w:t>
            </w:r>
            <w:r w:rsidR="00E32915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 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</w:rPr>
              <w:t>日</w:t>
            </w:r>
          </w:p>
          <w:p w:rsidR="008E00DC" w:rsidRPr="00EE7EF2" w:rsidRDefault="008E00DC" w:rsidP="00E32915">
            <w:pPr>
              <w:spacing w:afterLines="50" w:after="180"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地點：</w:t>
            </w:r>
            <w:r w:rsidR="00E32915" w:rsidRPr="00E3291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="00E32915" w:rsidRPr="00E32915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E00DC" w:rsidRPr="006D54A8" w:rsidRDefault="008E00DC" w:rsidP="008E00DC">
      <w:pPr>
        <w:rPr>
          <w:rFonts w:eastAsia="標楷體"/>
          <w:color w:val="000000"/>
        </w:rPr>
      </w:pPr>
    </w:p>
    <w:p w:rsidR="008E00DC" w:rsidRPr="006D54A8" w:rsidRDefault="008E00DC" w:rsidP="008E00DC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  <w:sectPr w:rsidR="008E00DC" w:rsidRPr="006D54A8" w:rsidSect="008C7529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AC6D63" w:rsidRPr="006D54A8" w:rsidRDefault="00250F76" w:rsidP="00AC6D63">
      <w:pPr>
        <w:spacing w:line="600" w:lineRule="exact"/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lastRenderedPageBreak/>
        <w:t>茄荖國</w:t>
      </w:r>
      <w:r w:rsidR="00AC6D63">
        <w:rPr>
          <w:rFonts w:eastAsia="標楷體" w:hint="eastAsia"/>
          <w:b/>
          <w:color w:val="000000"/>
          <w:sz w:val="36"/>
          <w:szCs w:val="36"/>
        </w:rPr>
        <w:t>小</w:t>
      </w:r>
      <w:r w:rsidR="00AC6D63" w:rsidRPr="006D54A8">
        <w:rPr>
          <w:rFonts w:eastAsia="標楷體" w:hint="eastAsia"/>
          <w:b/>
          <w:color w:val="000000"/>
          <w:sz w:val="36"/>
          <w:szCs w:val="36"/>
        </w:rPr>
        <w:t>教師專業發展實踐方案</w:t>
      </w:r>
    </w:p>
    <w:p w:rsidR="008E00DC" w:rsidRPr="006D54A8" w:rsidRDefault="008E00DC" w:rsidP="008E00DC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6D54A8">
        <w:rPr>
          <w:rFonts w:eastAsia="標楷體" w:hint="eastAsia"/>
          <w:b/>
          <w:color w:val="000000"/>
          <w:sz w:val="36"/>
          <w:szCs w:val="36"/>
        </w:rPr>
        <w:t>表</w:t>
      </w:r>
      <w:r w:rsidRPr="006D54A8">
        <w:rPr>
          <w:rFonts w:eastAsia="標楷體"/>
          <w:b/>
          <w:color w:val="000000"/>
          <w:sz w:val="36"/>
          <w:szCs w:val="36"/>
        </w:rPr>
        <w:t>2-1</w:t>
      </w:r>
      <w:r w:rsidRPr="006D54A8">
        <w:rPr>
          <w:rFonts w:eastAsia="標楷體" w:hint="eastAsia"/>
          <w:b/>
          <w:color w:val="000000"/>
          <w:sz w:val="36"/>
          <w:szCs w:val="36"/>
        </w:rPr>
        <w:t>、觀察紀錄表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8E00DC" w:rsidRPr="006D54A8" w:rsidTr="00250F76"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63" w:rsidRPr="00EE7EF2" w:rsidRDefault="00AC6D63" w:rsidP="00AC6D63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授課教師：</w:t>
            </w:r>
            <w:r w:rsidR="00E32915" w:rsidRPr="00E3291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任教年級：</w:t>
            </w:r>
            <w:r w:rsidR="00E32915" w:rsidRPr="00E3291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 w:rsidR="00E32915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科目：</w:t>
            </w:r>
            <w:r w:rsidR="00E32915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 </w:t>
            </w:r>
          </w:p>
          <w:p w:rsidR="00AC6D63" w:rsidRPr="00EE7EF2" w:rsidRDefault="00AC6D63" w:rsidP="00AC6D63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回饋人員：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___________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任教年級：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_____</w:t>
            </w:r>
            <w:r w:rsidRPr="00AC6D63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(</w:t>
            </w:r>
            <w:r w:rsidRPr="00AC6D63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選填</w:t>
            </w:r>
            <w:r w:rsidRPr="00AC6D63">
              <w:rPr>
                <w:rFonts w:eastAsia="標楷體"/>
                <w:color w:val="000000"/>
                <w:sz w:val="28"/>
                <w:szCs w:val="28"/>
                <w:u w:val="single"/>
              </w:rPr>
              <w:t>)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科目：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 w:rsidRPr="00EE7EF2">
              <w:rPr>
                <w:rFonts w:eastAsia="標楷體"/>
                <w:color w:val="000000"/>
                <w:sz w:val="28"/>
                <w:szCs w:val="28"/>
                <w:u w:val="single"/>
              </w:rPr>
              <w:t>(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選填</w:t>
            </w:r>
            <w:r w:rsidRPr="00EE7EF2">
              <w:rPr>
                <w:rFonts w:eastAsia="標楷體"/>
                <w:color w:val="000000"/>
                <w:sz w:val="28"/>
                <w:szCs w:val="28"/>
                <w:u w:val="single"/>
              </w:rPr>
              <w:t>)</w:t>
            </w:r>
          </w:p>
          <w:p w:rsidR="008E00DC" w:rsidRPr="006D54A8" w:rsidRDefault="008E00DC" w:rsidP="008C7529">
            <w:pPr>
              <w:spacing w:line="480" w:lineRule="exact"/>
              <w:jc w:val="both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</w:t>
            </w:r>
            <w:r w:rsidR="00E3291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6D54A8">
              <w:rPr>
                <w:rFonts w:eastAsia="標楷體" w:hint="eastAsia"/>
                <w:color w:val="000000"/>
                <w:sz w:val="28"/>
                <w:szCs w:val="28"/>
              </w:rPr>
              <w:t>；教學節次：共</w:t>
            </w:r>
            <w:r w:rsidRPr="006D54A8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="00E3291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 w:hint="eastAsia"/>
                <w:color w:val="000000"/>
                <w:sz w:val="28"/>
                <w:szCs w:val="28"/>
              </w:rPr>
              <w:t>節，本次教學為第</w:t>
            </w:r>
            <w:r w:rsidRPr="006D54A8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="00E3291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 w:hint="eastAsia"/>
                <w:color w:val="000000"/>
                <w:sz w:val="28"/>
                <w:szCs w:val="28"/>
              </w:rPr>
              <w:t>節</w:t>
            </w:r>
          </w:p>
          <w:p w:rsidR="008E00DC" w:rsidRPr="006D54A8" w:rsidRDefault="008E00DC" w:rsidP="00250F76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/>
                <w:sz w:val="28"/>
                <w:szCs w:val="28"/>
              </w:rPr>
              <w:t>觀察日期：</w:t>
            </w:r>
            <w:r w:rsidR="00E32915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6D54A8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="00E32915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6D54A8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="00E32915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D54A8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8E00DC" w:rsidRPr="006D54A8" w:rsidTr="00250F76">
        <w:trPr>
          <w:cantSplit/>
          <w:tblHeader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層面</w:t>
            </w:r>
          </w:p>
        </w:tc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指標與檢核重點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事實摘要敘述</w:t>
            </w:r>
          </w:p>
          <w:p w:rsidR="008E00DC" w:rsidRPr="006D54A8" w:rsidRDefault="008E00DC" w:rsidP="008C7529">
            <w:pPr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(</w:t>
            </w:r>
            <w:r w:rsidRPr="006D54A8">
              <w:rPr>
                <w:rFonts w:eastAsia="標楷體" w:hint="eastAsia"/>
                <w:color w:val="000000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/>
              </w:rPr>
              <w:t>)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評量（請勾選）</w:t>
            </w:r>
          </w:p>
        </w:tc>
      </w:tr>
      <w:tr w:rsidR="008E00DC" w:rsidRPr="006D54A8" w:rsidTr="00250F76">
        <w:trPr>
          <w:cantSplit/>
          <w:trHeight w:val="360"/>
          <w:tblHeader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00DC" w:rsidRPr="006D54A8" w:rsidRDefault="008E00DC" w:rsidP="008C7529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優良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00DC" w:rsidRPr="006D54A8" w:rsidRDefault="008E00DC" w:rsidP="008C7529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00DC" w:rsidRPr="006D54A8" w:rsidRDefault="008E00DC" w:rsidP="008E00DC">
            <w:pPr>
              <w:ind w:leftChars="50" w:left="120" w:right="113"/>
              <w:jc w:val="distribute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待成長</w:t>
            </w:r>
          </w:p>
        </w:tc>
      </w:tr>
      <w:tr w:rsidR="008E00DC" w:rsidRPr="006D54A8" w:rsidTr="00250F76">
        <w:trPr>
          <w:cantSplit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A</w:t>
            </w:r>
          </w:p>
          <w:p w:rsidR="008E00DC" w:rsidRPr="006D54A8" w:rsidRDefault="008E00DC" w:rsidP="008C7529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課</w:t>
            </w:r>
          </w:p>
          <w:p w:rsidR="008E00DC" w:rsidRPr="006D54A8" w:rsidRDefault="008E00DC" w:rsidP="008C7529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程</w:t>
            </w:r>
          </w:p>
          <w:p w:rsidR="008E00DC" w:rsidRPr="006D54A8" w:rsidRDefault="008E00DC" w:rsidP="008C7529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設</w:t>
            </w:r>
          </w:p>
          <w:p w:rsidR="008E00DC" w:rsidRPr="006D54A8" w:rsidRDefault="008E00DC" w:rsidP="008C7529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計</w:t>
            </w:r>
          </w:p>
          <w:p w:rsidR="008E00DC" w:rsidRPr="006D54A8" w:rsidRDefault="008E00DC" w:rsidP="008C7529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與</w:t>
            </w:r>
          </w:p>
          <w:p w:rsidR="008E00DC" w:rsidRPr="006D54A8" w:rsidRDefault="008E00DC" w:rsidP="008C7529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教</w:t>
            </w:r>
          </w:p>
          <w:p w:rsidR="008E00DC" w:rsidRPr="006D54A8" w:rsidRDefault="008E00DC" w:rsidP="008C7529">
            <w:pPr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學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8E00DC" w:rsidRPr="006D54A8" w:rsidRDefault="008E00DC" w:rsidP="008E00DC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>A-2</w:t>
            </w:r>
            <w:r w:rsidRPr="006D54A8">
              <w:rPr>
                <w:rFonts w:eastAsia="標楷體" w:hint="eastAsia"/>
                <w:bCs/>
                <w:color w:val="000000"/>
              </w:rPr>
              <w:t>掌握教材內容，實施教學活動，促進學生學習。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8E00DC" w:rsidRPr="006D54A8" w:rsidTr="00250F76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E00D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>A-2-1</w:t>
            </w:r>
            <w:r w:rsidRPr="006D54A8">
              <w:rPr>
                <w:rFonts w:eastAsia="標楷體" w:hint="eastAsia"/>
                <w:bCs/>
                <w:color w:val="000000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（請文字敘述，至少條列三項具體事實摘要）</w:t>
            </w:r>
          </w:p>
        </w:tc>
      </w:tr>
      <w:tr w:rsidR="008E00DC" w:rsidRPr="006D54A8" w:rsidTr="00250F76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E00D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A-2-2 </w:t>
            </w:r>
            <w:r w:rsidRPr="006D54A8">
              <w:rPr>
                <w:rFonts w:eastAsia="標楷體" w:hint="eastAsia"/>
                <w:bCs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8E00DC" w:rsidRPr="006D54A8" w:rsidTr="00250F76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E00D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A-2-3 </w:t>
            </w:r>
            <w:r w:rsidRPr="006D54A8">
              <w:rPr>
                <w:rFonts w:eastAsia="標楷體" w:hint="eastAsia"/>
                <w:bCs/>
                <w:color w:val="000000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8E00DC" w:rsidRPr="006D54A8" w:rsidTr="00250F76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spacing w:line="360" w:lineRule="auto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E00D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A-2-4 </w:t>
            </w:r>
            <w:r w:rsidRPr="006D54A8">
              <w:rPr>
                <w:rFonts w:eastAsia="標楷體" w:hint="eastAsia"/>
                <w:bCs/>
                <w:color w:val="000000"/>
              </w:rPr>
              <w:t>完成每個學習活動後，適時歸納或總結學習重點。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8E00DC" w:rsidRPr="006D54A8" w:rsidTr="00250F76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8E00DC" w:rsidRPr="006D54A8" w:rsidRDefault="008E00DC" w:rsidP="008E00DC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>A-3</w:t>
            </w:r>
            <w:r w:rsidRPr="006D54A8">
              <w:rPr>
                <w:rFonts w:eastAsia="標楷體" w:hint="eastAsia"/>
                <w:bCs/>
                <w:color w:val="000000"/>
              </w:rPr>
              <w:t>運用適切教學策略與溝通技巧，幫助學生學習。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8E00DC" w:rsidRPr="006D54A8" w:rsidTr="00250F76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E00D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A-3-1 </w:t>
            </w:r>
            <w:r w:rsidRPr="006D54A8">
              <w:rPr>
                <w:rFonts w:eastAsia="標楷體" w:hint="eastAsia"/>
                <w:bCs/>
                <w:color w:val="000000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（請文字敘述，至少條列二項具體事實摘要）</w:t>
            </w:r>
          </w:p>
        </w:tc>
      </w:tr>
      <w:tr w:rsidR="008E00DC" w:rsidRPr="006D54A8" w:rsidTr="00250F76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E00D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A-3-2 </w:t>
            </w:r>
            <w:r w:rsidRPr="006D54A8">
              <w:rPr>
                <w:rFonts w:eastAsia="標楷體" w:hint="eastAsia"/>
                <w:bCs/>
                <w:color w:val="000000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8E00DC" w:rsidRPr="006D54A8" w:rsidTr="00250F76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E00D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A-3-3 </w:t>
            </w:r>
            <w:r w:rsidRPr="006D54A8">
              <w:rPr>
                <w:rFonts w:eastAsia="標楷體" w:hint="eastAsia"/>
                <w:bCs/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8E00DC" w:rsidRPr="006D54A8" w:rsidTr="00250F76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>A-4</w:t>
            </w:r>
            <w:r w:rsidRPr="006D54A8">
              <w:rPr>
                <w:rFonts w:eastAsia="標楷體" w:hint="eastAsia"/>
                <w:bCs/>
                <w:color w:val="000000"/>
              </w:rPr>
              <w:t>運用多元評量方式評估學生能力，提供學習回饋並調整教學。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8E00DC" w:rsidRPr="006D54A8" w:rsidTr="00250F76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E00D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>A-4-1</w:t>
            </w:r>
            <w:r w:rsidRPr="006D54A8">
              <w:rPr>
                <w:rFonts w:eastAsia="標楷體" w:hint="eastAsia"/>
                <w:bCs/>
                <w:color w:val="000000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（請文字敘述，至少條列三項具體事實摘要）</w:t>
            </w:r>
          </w:p>
        </w:tc>
      </w:tr>
      <w:tr w:rsidR="008E00DC" w:rsidRPr="006D54A8" w:rsidTr="00250F76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E00D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A-4-2 </w:t>
            </w:r>
            <w:r w:rsidRPr="006D54A8">
              <w:rPr>
                <w:rFonts w:eastAsia="標楷體" w:hint="eastAsia"/>
                <w:bCs/>
                <w:color w:val="000000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8E00DC" w:rsidRPr="006D54A8" w:rsidTr="00250F76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E00DC">
            <w:pPr>
              <w:spacing w:line="360" w:lineRule="auto"/>
              <w:ind w:left="163" w:hangingChars="68" w:hanging="163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E00D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>A-4-3</w:t>
            </w:r>
            <w:r w:rsidRPr="006D54A8">
              <w:rPr>
                <w:rFonts w:eastAsia="標楷體" w:hint="eastAsia"/>
                <w:bCs/>
                <w:color w:val="000000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8E00DC" w:rsidRPr="006D54A8" w:rsidTr="00250F76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E00D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A-4-4 </w:t>
            </w:r>
            <w:r w:rsidRPr="006D54A8">
              <w:rPr>
                <w:rFonts w:eastAsia="標楷體" w:hint="eastAsia"/>
                <w:bCs/>
                <w:color w:val="000000"/>
              </w:rPr>
              <w:t>運用評量結果，規劃實施充實或補強性課程。</w:t>
            </w:r>
            <w:r w:rsidRPr="006D54A8">
              <w:rPr>
                <w:rFonts w:eastAsia="標楷體"/>
                <w:bCs/>
                <w:color w:val="000000"/>
              </w:rPr>
              <w:t>(</w:t>
            </w:r>
            <w:r w:rsidRPr="006D54A8">
              <w:rPr>
                <w:rFonts w:eastAsia="標楷體" w:hint="eastAsia"/>
                <w:bCs/>
                <w:color w:val="000000"/>
              </w:rPr>
              <w:t>選用</w:t>
            </w:r>
            <w:r w:rsidRPr="006D54A8"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</w:tbl>
    <w:p w:rsidR="008E00DC" w:rsidRPr="006D54A8" w:rsidRDefault="008E00DC" w:rsidP="008E00DC">
      <w:pPr>
        <w:rPr>
          <w:rFonts w:eastAsia="標楷體"/>
          <w:color w:val="000000"/>
        </w:rPr>
      </w:pPr>
      <w:r w:rsidRPr="006D54A8">
        <w:rPr>
          <w:rFonts w:eastAsia="標楷體"/>
          <w:color w:val="000000"/>
        </w:rPr>
        <w:br w:type="page"/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8E00DC" w:rsidRPr="006D54A8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指標與檢核重點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教師表現事實</w:t>
            </w:r>
          </w:p>
          <w:p w:rsidR="008E00DC" w:rsidRPr="006D54A8" w:rsidRDefault="008E00DC" w:rsidP="008C7529">
            <w:pPr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摘要敘述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E00DC">
            <w:pPr>
              <w:ind w:leftChars="50" w:left="120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評量（請勾選）</w:t>
            </w:r>
          </w:p>
        </w:tc>
      </w:tr>
      <w:tr w:rsidR="008E00DC" w:rsidRPr="006D54A8">
        <w:trPr>
          <w:cantSplit/>
          <w:trHeight w:val="10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00DC" w:rsidRPr="006D54A8" w:rsidRDefault="008E00DC" w:rsidP="008C7529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優良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00DC" w:rsidRPr="006D54A8" w:rsidRDefault="008E00DC" w:rsidP="008C7529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滿意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00DC" w:rsidRPr="006D54A8" w:rsidRDefault="008E00DC" w:rsidP="008E00DC">
            <w:pPr>
              <w:ind w:leftChars="50" w:left="120" w:right="113"/>
              <w:jc w:val="distribute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待成長</w:t>
            </w:r>
          </w:p>
        </w:tc>
      </w:tr>
      <w:tr w:rsidR="008E00DC" w:rsidRPr="006D54A8">
        <w:trPr>
          <w:cantSplit/>
          <w:trHeight w:val="73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B</w:t>
            </w:r>
          </w:p>
          <w:p w:rsidR="008E00DC" w:rsidRPr="006D54A8" w:rsidRDefault="008E00DC" w:rsidP="008E00DC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班</w:t>
            </w:r>
          </w:p>
          <w:p w:rsidR="008E00DC" w:rsidRPr="006D54A8" w:rsidRDefault="008E00DC" w:rsidP="008E00DC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級</w:t>
            </w:r>
          </w:p>
          <w:p w:rsidR="008E00DC" w:rsidRPr="006D54A8" w:rsidRDefault="008E00DC" w:rsidP="008E00DC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經</w:t>
            </w:r>
          </w:p>
          <w:p w:rsidR="008E00DC" w:rsidRPr="006D54A8" w:rsidRDefault="008E00DC" w:rsidP="008E00DC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營</w:t>
            </w:r>
          </w:p>
          <w:p w:rsidR="008E00DC" w:rsidRPr="006D54A8" w:rsidRDefault="008E00DC" w:rsidP="008E00DC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與</w:t>
            </w:r>
          </w:p>
          <w:p w:rsidR="008E00DC" w:rsidRPr="006D54A8" w:rsidRDefault="008E00DC" w:rsidP="008E00DC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輔</w:t>
            </w:r>
          </w:p>
          <w:p w:rsidR="008E00DC" w:rsidRPr="006D54A8" w:rsidRDefault="008E00DC" w:rsidP="008C7529">
            <w:pPr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導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8E00DC" w:rsidRPr="006D54A8" w:rsidRDefault="008E00DC" w:rsidP="008C7529">
            <w:pPr>
              <w:spacing w:line="276" w:lineRule="auto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>B-1</w:t>
            </w:r>
            <w:r w:rsidRPr="006D54A8">
              <w:rPr>
                <w:rFonts w:eastAsia="標楷體" w:hint="eastAsia"/>
                <w:bCs/>
                <w:color w:val="000000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8E00DC" w:rsidRPr="006D54A8" w:rsidRDefault="008E00DC" w:rsidP="008C7529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8E00DC" w:rsidRPr="006D54A8" w:rsidRDefault="008E00DC" w:rsidP="008C7529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8E00DC" w:rsidRPr="006D54A8" w:rsidRDefault="008E00DC" w:rsidP="008C7529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8E00DC" w:rsidRPr="006D54A8" w:rsidTr="00250F76">
        <w:trPr>
          <w:cantSplit/>
          <w:trHeight w:val="15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E00D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B-1-1 </w:t>
            </w:r>
            <w:r w:rsidRPr="006D54A8">
              <w:rPr>
                <w:rFonts w:eastAsia="標楷體" w:hint="eastAsia"/>
                <w:bCs/>
                <w:color w:val="000000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（請文字敘述，至少條列一項具體事實摘要）</w:t>
            </w:r>
          </w:p>
        </w:tc>
      </w:tr>
      <w:tr w:rsidR="008E00DC" w:rsidRPr="006D54A8" w:rsidTr="00250F76">
        <w:trPr>
          <w:cantSplit/>
          <w:trHeight w:val="154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E00D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B-1-2 </w:t>
            </w:r>
            <w:r w:rsidRPr="006D54A8">
              <w:rPr>
                <w:rFonts w:eastAsia="標楷體" w:hint="eastAsia"/>
                <w:bCs/>
                <w:color w:val="000000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8E00DC" w:rsidRPr="006D54A8">
        <w:trPr>
          <w:cantSplit/>
          <w:trHeight w:val="73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8E00DC" w:rsidRPr="006D54A8" w:rsidRDefault="008E00DC" w:rsidP="008C7529">
            <w:pPr>
              <w:spacing w:line="276" w:lineRule="auto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>B-2</w:t>
            </w:r>
            <w:r w:rsidRPr="006D54A8">
              <w:rPr>
                <w:rFonts w:eastAsia="標楷體" w:hint="eastAsia"/>
                <w:bCs/>
                <w:color w:val="000000"/>
              </w:rPr>
              <w:t>安排學習情境，促進師生互動。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8E00DC" w:rsidRPr="006D54A8" w:rsidRDefault="008E00DC" w:rsidP="008C7529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8E00DC" w:rsidRPr="006D54A8" w:rsidRDefault="008E00DC" w:rsidP="008C7529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8E00DC" w:rsidRPr="006D54A8" w:rsidRDefault="008E00DC" w:rsidP="008C7529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8E00DC" w:rsidRPr="006D54A8" w:rsidTr="00250F76">
        <w:trPr>
          <w:cantSplit/>
          <w:trHeight w:val="13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E00D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B-2-1 </w:t>
            </w:r>
            <w:r w:rsidRPr="006D54A8">
              <w:rPr>
                <w:rFonts w:eastAsia="標楷體" w:hint="eastAsia"/>
                <w:bCs/>
                <w:color w:val="000000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（請文字敘述，至少條列一項具體事實摘要）</w:t>
            </w:r>
          </w:p>
        </w:tc>
      </w:tr>
      <w:tr w:rsidR="008E00DC" w:rsidRPr="006D54A8" w:rsidTr="00250F76">
        <w:trPr>
          <w:cantSplit/>
          <w:trHeight w:val="16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E00D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B-2-2 </w:t>
            </w:r>
            <w:r w:rsidRPr="006D54A8">
              <w:rPr>
                <w:rFonts w:eastAsia="標楷體" w:hint="eastAsia"/>
                <w:bCs/>
                <w:color w:val="000000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</w:tbl>
    <w:p w:rsidR="008E00DC" w:rsidRPr="006D54A8" w:rsidRDefault="008E00DC" w:rsidP="008E00DC">
      <w:pPr>
        <w:rPr>
          <w:rFonts w:eastAsia="標楷體"/>
          <w:color w:val="000000"/>
        </w:rPr>
      </w:pPr>
    </w:p>
    <w:p w:rsidR="00AC6D63" w:rsidRPr="006D54A8" w:rsidRDefault="008E00DC" w:rsidP="00AC6D63">
      <w:pPr>
        <w:spacing w:line="600" w:lineRule="exact"/>
        <w:jc w:val="center"/>
        <w:rPr>
          <w:rFonts w:eastAsia="標楷體"/>
          <w:color w:val="000000"/>
          <w:sz w:val="36"/>
          <w:szCs w:val="36"/>
        </w:rPr>
      </w:pPr>
      <w:r w:rsidRPr="006D54A8">
        <w:rPr>
          <w:rFonts w:eastAsia="標楷體"/>
          <w:color w:val="000000"/>
        </w:rPr>
        <w:br w:type="page"/>
      </w:r>
      <w:r w:rsidR="00AC6D63">
        <w:rPr>
          <w:rFonts w:eastAsia="標楷體" w:hint="eastAsia"/>
          <w:b/>
          <w:color w:val="000000"/>
          <w:sz w:val="36"/>
          <w:szCs w:val="36"/>
        </w:rPr>
        <w:lastRenderedPageBreak/>
        <w:t>________</w:t>
      </w:r>
      <w:r w:rsidR="00AC6D63">
        <w:rPr>
          <w:rFonts w:eastAsia="標楷體" w:hint="eastAsia"/>
          <w:b/>
          <w:color w:val="000000"/>
          <w:sz w:val="36"/>
          <w:szCs w:val="36"/>
        </w:rPr>
        <w:t>國中小</w:t>
      </w:r>
      <w:r w:rsidR="00AC6D63" w:rsidRPr="006D54A8">
        <w:rPr>
          <w:rFonts w:eastAsia="標楷體" w:hint="eastAsia"/>
          <w:b/>
          <w:color w:val="000000"/>
          <w:sz w:val="36"/>
          <w:szCs w:val="36"/>
        </w:rPr>
        <w:t>教師專業發展實踐方案</w:t>
      </w:r>
    </w:p>
    <w:p w:rsidR="008E00DC" w:rsidRPr="006D54A8" w:rsidRDefault="008E00DC" w:rsidP="008E00DC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6D54A8">
        <w:rPr>
          <w:rFonts w:eastAsia="標楷體" w:hint="eastAsia"/>
          <w:b/>
          <w:color w:val="000000"/>
          <w:sz w:val="36"/>
          <w:szCs w:val="36"/>
        </w:rPr>
        <w:t>表</w:t>
      </w:r>
      <w:r w:rsidRPr="006D54A8">
        <w:rPr>
          <w:rFonts w:eastAsia="標楷體"/>
          <w:b/>
          <w:color w:val="000000"/>
          <w:sz w:val="36"/>
          <w:szCs w:val="36"/>
        </w:rPr>
        <w:t>3</w:t>
      </w:r>
      <w:r w:rsidRPr="006D54A8">
        <w:rPr>
          <w:rFonts w:eastAsia="標楷體" w:hint="eastAsia"/>
          <w:b/>
          <w:color w:val="000000"/>
          <w:sz w:val="36"/>
          <w:szCs w:val="36"/>
        </w:rPr>
        <w:t>、教學觀察（公開授課）－觀察後回饋會談紀錄表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02"/>
      </w:tblGrid>
      <w:tr w:rsidR="008E00DC" w:rsidRPr="006D54A8">
        <w:trPr>
          <w:trHeight w:val="1804"/>
          <w:jc w:val="center"/>
        </w:trPr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63" w:rsidRPr="00EE7EF2" w:rsidRDefault="00AC6D63" w:rsidP="00AC6D63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授課教師：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_______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_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___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任教年級：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科目：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  <w:r w:rsidRPr="00EE7EF2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:rsidR="00AC6D63" w:rsidRPr="00EE7EF2" w:rsidRDefault="00AC6D63" w:rsidP="00AC6D63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回饋人員：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___________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任教年級：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______</w:t>
            </w:r>
            <w:r w:rsidRPr="00AC6D63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_</w:t>
            </w:r>
            <w:r w:rsidRPr="00AC6D63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(</w:t>
            </w:r>
            <w:r w:rsidRPr="00AC6D63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選填</w:t>
            </w:r>
            <w:r w:rsidRPr="00AC6D63">
              <w:rPr>
                <w:rFonts w:eastAsia="標楷體"/>
                <w:color w:val="000000"/>
                <w:sz w:val="28"/>
                <w:szCs w:val="28"/>
                <w:u w:val="single"/>
              </w:rPr>
              <w:t>)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科目：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 w:rsidRPr="00EE7EF2">
              <w:rPr>
                <w:rFonts w:eastAsia="標楷體"/>
                <w:color w:val="000000"/>
                <w:sz w:val="28"/>
                <w:szCs w:val="28"/>
                <w:u w:val="single"/>
              </w:rPr>
              <w:t>(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選填</w:t>
            </w:r>
            <w:r w:rsidRPr="00EE7EF2">
              <w:rPr>
                <w:rFonts w:eastAsia="標楷體"/>
                <w:color w:val="000000"/>
                <w:sz w:val="28"/>
                <w:szCs w:val="28"/>
                <w:u w:val="single"/>
              </w:rPr>
              <w:t>)</w:t>
            </w:r>
          </w:p>
          <w:p w:rsidR="008E00DC" w:rsidRPr="00EE7EF2" w:rsidRDefault="008E00DC" w:rsidP="008C7529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教學單元：</w:t>
            </w:r>
            <w:r w:rsidRPr="00EE7EF2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 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；教學節次：共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節，本次教學為第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節</w:t>
            </w:r>
          </w:p>
          <w:p w:rsidR="008E00DC" w:rsidRPr="00EE7EF2" w:rsidRDefault="008E00DC" w:rsidP="008C7529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回饋會談日期：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</w:rPr>
              <w:t>年</w:t>
            </w:r>
            <w:r w:rsidRPr="00EE7EF2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</w:rPr>
              <w:t>月</w:t>
            </w:r>
            <w:r w:rsidRPr="00EE7EF2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</w:rPr>
              <w:t>日地點：</w:t>
            </w:r>
            <w:r w:rsidRPr="00EE7EF2">
              <w:rPr>
                <w:rFonts w:eastAsia="標楷體"/>
                <w:bCs/>
                <w:color w:val="000000"/>
                <w:sz w:val="28"/>
                <w:szCs w:val="28"/>
              </w:rPr>
              <w:t>____</w:t>
            </w:r>
          </w:p>
        </w:tc>
      </w:tr>
      <w:tr w:rsidR="008E00DC" w:rsidRPr="006D54A8">
        <w:trPr>
          <w:trHeight w:val="10857"/>
          <w:jc w:val="center"/>
        </w:trPr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DC" w:rsidRPr="00EE7EF2" w:rsidRDefault="008E00DC" w:rsidP="008C75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E7EF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請依據觀察工具之紀錄分析內容，與授課教師討論後填寫：</w:t>
            </w:r>
          </w:p>
          <w:p w:rsidR="008E00DC" w:rsidRPr="00EE7EF2" w:rsidRDefault="008E00DC" w:rsidP="008E00DC">
            <w:pPr>
              <w:pStyle w:val="1"/>
              <w:numPr>
                <w:ilvl w:val="0"/>
                <w:numId w:val="38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EE7EF2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8E00DC" w:rsidRPr="00EE7EF2" w:rsidRDefault="008E00DC" w:rsidP="008C75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E00DC" w:rsidRDefault="008E00DC" w:rsidP="008C75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AC6D63" w:rsidRDefault="00AC6D63" w:rsidP="008C75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AC6D63" w:rsidRDefault="00AC6D63" w:rsidP="008C75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AC6D63" w:rsidRDefault="00AC6D63" w:rsidP="008C75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AC6D63" w:rsidRPr="00EE7EF2" w:rsidRDefault="00AC6D63" w:rsidP="008C75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E00DC" w:rsidRPr="00EE7EF2" w:rsidRDefault="008E00DC" w:rsidP="008C75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E00DC" w:rsidRPr="00EE7EF2" w:rsidRDefault="008E00DC" w:rsidP="008E00DC">
            <w:pPr>
              <w:pStyle w:val="1"/>
              <w:numPr>
                <w:ilvl w:val="0"/>
                <w:numId w:val="38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EE7EF2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8E00DC" w:rsidRPr="00EE7EF2" w:rsidRDefault="008E00DC" w:rsidP="008C75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E00DC" w:rsidRPr="00EE7EF2" w:rsidRDefault="008E00DC" w:rsidP="008C75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E00DC" w:rsidRPr="00EE7EF2" w:rsidRDefault="008E00DC" w:rsidP="008C75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E00DC" w:rsidRDefault="008E00DC" w:rsidP="008C7529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</w:p>
          <w:p w:rsidR="00AC6D63" w:rsidRDefault="00AC6D63" w:rsidP="008C7529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</w:p>
          <w:p w:rsidR="00AC6D63" w:rsidRDefault="00AC6D63" w:rsidP="008C7529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</w:p>
          <w:p w:rsidR="00AC6D63" w:rsidRPr="00EE7EF2" w:rsidRDefault="00AC6D63" w:rsidP="008C7529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</w:p>
          <w:p w:rsidR="008E00DC" w:rsidRPr="00EE7EF2" w:rsidRDefault="008E00DC" w:rsidP="008E00DC">
            <w:pPr>
              <w:pStyle w:val="1"/>
              <w:numPr>
                <w:ilvl w:val="0"/>
                <w:numId w:val="38"/>
              </w:numPr>
              <w:spacing w:beforeLines="50" w:before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EE7EF2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回饋人員的學習與收穫：</w:t>
            </w:r>
          </w:p>
          <w:p w:rsidR="008E00DC" w:rsidRPr="00EE7EF2" w:rsidRDefault="008E00DC" w:rsidP="008C7529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  <w:p w:rsidR="008E00DC" w:rsidRPr="00EE7EF2" w:rsidRDefault="008E00DC" w:rsidP="008C7529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63F97" w:rsidRPr="00F13844" w:rsidRDefault="00E63F97" w:rsidP="00F13844"/>
    <w:sectPr w:rsidR="00E63F97" w:rsidRPr="00F13844" w:rsidSect="00B30DBF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459" w:rsidRDefault="00C57459" w:rsidP="005B230A">
      <w:r>
        <w:separator/>
      </w:r>
    </w:p>
  </w:endnote>
  <w:endnote w:type="continuationSeparator" w:id="0">
    <w:p w:rsidR="00C57459" w:rsidRDefault="00C57459" w:rsidP="005B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459" w:rsidRDefault="00C57459" w:rsidP="005B230A">
      <w:r>
        <w:separator/>
      </w:r>
    </w:p>
  </w:footnote>
  <w:footnote w:type="continuationSeparator" w:id="0">
    <w:p w:rsidR="00C57459" w:rsidRDefault="00C57459" w:rsidP="005B2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24EB"/>
    <w:multiLevelType w:val="hybridMultilevel"/>
    <w:tmpl w:val="249A9668"/>
    <w:lvl w:ilvl="0" w:tplc="103E6C56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3F053B"/>
    <w:multiLevelType w:val="hybridMultilevel"/>
    <w:tmpl w:val="7B5E4BE8"/>
    <w:lvl w:ilvl="0" w:tplc="6FB25978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ascii="Times New Roman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2" w15:restartNumberingAfterBreak="0">
    <w:nsid w:val="097B59A1"/>
    <w:multiLevelType w:val="hybridMultilevel"/>
    <w:tmpl w:val="59847310"/>
    <w:lvl w:ilvl="0" w:tplc="6FB25978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B80F6D"/>
    <w:multiLevelType w:val="multilevel"/>
    <w:tmpl w:val="26F04DF2"/>
    <w:lvl w:ilvl="0">
      <w:start w:val="1"/>
      <w:numFmt w:val="taiwaneseCountingThousand"/>
      <w:lvlText w:val="%1、"/>
      <w:lvlJc w:val="left"/>
      <w:pPr>
        <w:tabs>
          <w:tab w:val="num" w:pos="-3857"/>
        </w:tabs>
        <w:ind w:left="1871" w:hanging="187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A796F68"/>
    <w:multiLevelType w:val="hybridMultilevel"/>
    <w:tmpl w:val="77FEE984"/>
    <w:lvl w:ilvl="0" w:tplc="247877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AF75BEA"/>
    <w:multiLevelType w:val="hybridMultilevel"/>
    <w:tmpl w:val="B282C41A"/>
    <w:lvl w:ilvl="0" w:tplc="6FB25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0"/>
        </w:tabs>
        <w:ind w:left="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40"/>
        </w:tabs>
        <w:ind w:left="1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0"/>
        </w:tabs>
        <w:ind w:left="1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00"/>
        </w:tabs>
        <w:ind w:left="2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80"/>
        </w:tabs>
        <w:ind w:left="2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0"/>
        </w:tabs>
        <w:ind w:left="2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40"/>
        </w:tabs>
        <w:ind w:left="3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0"/>
        </w:tabs>
        <w:ind w:left="3920" w:hanging="480"/>
      </w:pPr>
    </w:lvl>
  </w:abstractNum>
  <w:abstractNum w:abstractNumId="6" w15:restartNumberingAfterBreak="0">
    <w:nsid w:val="0ECD10FB"/>
    <w:multiLevelType w:val="hybridMultilevel"/>
    <w:tmpl w:val="D44642E4"/>
    <w:lvl w:ilvl="0" w:tplc="A6940812">
      <w:start w:val="1"/>
      <w:numFmt w:val="taiwaneseCountingThousand"/>
      <w:lvlText w:val="（%1）"/>
      <w:lvlJc w:val="left"/>
      <w:pPr>
        <w:tabs>
          <w:tab w:val="num" w:pos="1400"/>
        </w:tabs>
        <w:ind w:left="1400" w:hanging="1080"/>
      </w:pPr>
      <w:rPr>
        <w:rFonts w:hint="eastAsia"/>
      </w:rPr>
    </w:lvl>
    <w:lvl w:ilvl="1" w:tplc="AE06CA44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ascii="Times New Roman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7" w15:restartNumberingAfterBreak="0">
    <w:nsid w:val="109310CC"/>
    <w:multiLevelType w:val="multilevel"/>
    <w:tmpl w:val="C0A4F3F8"/>
    <w:lvl w:ilvl="0">
      <w:start w:val="1"/>
      <w:numFmt w:val="taiwaneseCountingThousand"/>
      <w:lvlText w:val="%1、"/>
      <w:lvlJc w:val="left"/>
      <w:pPr>
        <w:tabs>
          <w:tab w:val="num" w:pos="-287"/>
        </w:tabs>
        <w:ind w:left="62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1C27E54"/>
    <w:multiLevelType w:val="hybridMultilevel"/>
    <w:tmpl w:val="806E996A"/>
    <w:lvl w:ilvl="0" w:tplc="E9D06C8E">
      <w:start w:val="1"/>
      <w:numFmt w:val="taiwaneseCountingThousand"/>
      <w:lvlText w:val="%1、"/>
      <w:lvlJc w:val="left"/>
      <w:pPr>
        <w:tabs>
          <w:tab w:val="num" w:pos="233"/>
        </w:tabs>
        <w:ind w:left="114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26E2957"/>
    <w:multiLevelType w:val="hybridMultilevel"/>
    <w:tmpl w:val="4D2CFFCA"/>
    <w:lvl w:ilvl="0" w:tplc="8EA84644">
      <w:start w:val="1"/>
      <w:numFmt w:val="taiwaneseCountingThousand"/>
      <w:lvlText w:val="%1、"/>
      <w:lvlJc w:val="left"/>
      <w:pPr>
        <w:tabs>
          <w:tab w:val="num" w:pos="1570"/>
        </w:tabs>
        <w:ind w:left="1570" w:hanging="10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90A59BF"/>
    <w:multiLevelType w:val="hybridMultilevel"/>
    <w:tmpl w:val="95A4617A"/>
    <w:lvl w:ilvl="0" w:tplc="AE06CA44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012062E"/>
    <w:multiLevelType w:val="hybridMultilevel"/>
    <w:tmpl w:val="6FF8E49E"/>
    <w:lvl w:ilvl="0" w:tplc="30B2653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6D85E1A"/>
    <w:multiLevelType w:val="hybridMultilevel"/>
    <w:tmpl w:val="1C60DE0A"/>
    <w:lvl w:ilvl="0" w:tplc="EFD2D650">
      <w:start w:val="1"/>
      <w:numFmt w:val="taiwaneseCountingThousand"/>
      <w:lvlText w:val="（%1）"/>
      <w:lvlJc w:val="left"/>
      <w:pPr>
        <w:tabs>
          <w:tab w:val="num" w:pos="1400"/>
        </w:tabs>
        <w:ind w:left="1400" w:hanging="1080"/>
      </w:pPr>
      <w:rPr>
        <w:rFonts w:hint="eastAsia"/>
      </w:rPr>
    </w:lvl>
    <w:lvl w:ilvl="1" w:tplc="C21AE766">
      <w:start w:val="1"/>
      <w:numFmt w:val="decimal"/>
      <w:lvlText w:val="%2."/>
      <w:lvlJc w:val="left"/>
      <w:pPr>
        <w:tabs>
          <w:tab w:val="num" w:pos="1190"/>
        </w:tabs>
        <w:ind w:left="119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3" w15:restartNumberingAfterBreak="0">
    <w:nsid w:val="27A75F6B"/>
    <w:multiLevelType w:val="hybridMultilevel"/>
    <w:tmpl w:val="B226CCBA"/>
    <w:lvl w:ilvl="0" w:tplc="17EAC7E2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A2F1727"/>
    <w:multiLevelType w:val="multilevel"/>
    <w:tmpl w:val="38B0426E"/>
    <w:lvl w:ilvl="0">
      <w:start w:val="1"/>
      <w:numFmt w:val="taiwaneseCountingThousand"/>
      <w:lvlText w:val="%1、"/>
      <w:lvlJc w:val="left"/>
      <w:pPr>
        <w:tabs>
          <w:tab w:val="num" w:pos="465"/>
        </w:tabs>
        <w:ind w:left="62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ACB5694"/>
    <w:multiLevelType w:val="multilevel"/>
    <w:tmpl w:val="95A4617A"/>
    <w:lvl w:ilvl="0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ascii="Times New Roman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1ED1200"/>
    <w:multiLevelType w:val="hybridMultilevel"/>
    <w:tmpl w:val="7640FFBC"/>
    <w:lvl w:ilvl="0" w:tplc="AE06CA44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6FC2A13"/>
    <w:multiLevelType w:val="multilevel"/>
    <w:tmpl w:val="D73834A0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E1A28DF"/>
    <w:multiLevelType w:val="hybridMultilevel"/>
    <w:tmpl w:val="5BDEB390"/>
    <w:lvl w:ilvl="0" w:tplc="6FB25978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A95FDF"/>
    <w:multiLevelType w:val="hybridMultilevel"/>
    <w:tmpl w:val="8710E73C"/>
    <w:lvl w:ilvl="0" w:tplc="73EE0390">
      <w:start w:val="1"/>
      <w:numFmt w:val="taiwaneseCountingThousand"/>
      <w:lvlText w:val="(%1)"/>
      <w:lvlJc w:val="left"/>
      <w:pPr>
        <w:tabs>
          <w:tab w:val="num" w:pos="-869"/>
        </w:tabs>
        <w:ind w:left="110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261"/>
        </w:tabs>
        <w:ind w:left="-2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"/>
        </w:tabs>
        <w:ind w:left="2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99"/>
        </w:tabs>
        <w:ind w:left="6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79"/>
        </w:tabs>
        <w:ind w:left="11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59"/>
        </w:tabs>
        <w:ind w:left="16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39"/>
        </w:tabs>
        <w:ind w:left="21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619"/>
        </w:tabs>
        <w:ind w:left="26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99"/>
        </w:tabs>
        <w:ind w:left="3099" w:hanging="480"/>
      </w:pPr>
    </w:lvl>
  </w:abstractNum>
  <w:abstractNum w:abstractNumId="20" w15:restartNumberingAfterBreak="0">
    <w:nsid w:val="44E70EAF"/>
    <w:multiLevelType w:val="multilevel"/>
    <w:tmpl w:val="C0D42A40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ascii="Times New Roman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61A2998"/>
    <w:multiLevelType w:val="hybridMultilevel"/>
    <w:tmpl w:val="0E704A86"/>
    <w:lvl w:ilvl="0" w:tplc="67B058A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86E5C63"/>
    <w:multiLevelType w:val="hybridMultilevel"/>
    <w:tmpl w:val="213E951E"/>
    <w:lvl w:ilvl="0" w:tplc="8EA84644">
      <w:start w:val="1"/>
      <w:numFmt w:val="taiwaneseCountingThousand"/>
      <w:lvlText w:val="%1、"/>
      <w:lvlJc w:val="left"/>
      <w:pPr>
        <w:tabs>
          <w:tab w:val="num" w:pos="1570"/>
        </w:tabs>
        <w:ind w:left="1570" w:hanging="10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A317F18"/>
    <w:multiLevelType w:val="multilevel"/>
    <w:tmpl w:val="7E004302"/>
    <w:lvl w:ilvl="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-869"/>
        </w:tabs>
        <w:ind w:left="1104" w:hanging="62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F0400C8"/>
    <w:multiLevelType w:val="multilevel"/>
    <w:tmpl w:val="37BEFDC8"/>
    <w:lvl w:ilvl="0">
      <w:start w:val="1"/>
      <w:numFmt w:val="taiwaneseCountingThousand"/>
      <w:lvlText w:val="%1、"/>
      <w:lvlJc w:val="left"/>
      <w:pPr>
        <w:tabs>
          <w:tab w:val="num" w:pos="465"/>
        </w:tabs>
        <w:ind w:left="624" w:hanging="624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-869"/>
        </w:tabs>
        <w:ind w:left="1104" w:hanging="62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9E38DE"/>
    <w:multiLevelType w:val="hybridMultilevel"/>
    <w:tmpl w:val="C5E464AA"/>
    <w:lvl w:ilvl="0" w:tplc="E9D06C8E">
      <w:start w:val="1"/>
      <w:numFmt w:val="taiwaneseCountingThousand"/>
      <w:lvlText w:val="%1、"/>
      <w:lvlJc w:val="left"/>
      <w:pPr>
        <w:tabs>
          <w:tab w:val="num" w:pos="233"/>
        </w:tabs>
        <w:ind w:left="114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8D35C42"/>
    <w:multiLevelType w:val="hybridMultilevel"/>
    <w:tmpl w:val="324ABD8E"/>
    <w:lvl w:ilvl="0" w:tplc="73EE0390">
      <w:start w:val="1"/>
      <w:numFmt w:val="taiwaneseCountingThousand"/>
      <w:lvlText w:val="(%1)"/>
      <w:lvlJc w:val="left"/>
      <w:pPr>
        <w:tabs>
          <w:tab w:val="num" w:pos="-869"/>
        </w:tabs>
        <w:ind w:left="110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261"/>
        </w:tabs>
        <w:ind w:left="-2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"/>
        </w:tabs>
        <w:ind w:left="2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99"/>
        </w:tabs>
        <w:ind w:left="6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79"/>
        </w:tabs>
        <w:ind w:left="11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59"/>
        </w:tabs>
        <w:ind w:left="16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39"/>
        </w:tabs>
        <w:ind w:left="21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619"/>
        </w:tabs>
        <w:ind w:left="26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99"/>
        </w:tabs>
        <w:ind w:left="3099" w:hanging="480"/>
      </w:pPr>
    </w:lvl>
  </w:abstractNum>
  <w:abstractNum w:abstractNumId="27" w15:restartNumberingAfterBreak="0">
    <w:nsid w:val="59071CC5"/>
    <w:multiLevelType w:val="hybridMultilevel"/>
    <w:tmpl w:val="C0D42A40"/>
    <w:lvl w:ilvl="0" w:tplc="6FB25978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B521CAD"/>
    <w:multiLevelType w:val="multilevel"/>
    <w:tmpl w:val="D44642E4"/>
    <w:lvl w:ilvl="0">
      <w:start w:val="1"/>
      <w:numFmt w:val="taiwaneseCountingThousand"/>
      <w:lvlText w:val="（%1）"/>
      <w:lvlJc w:val="left"/>
      <w:pPr>
        <w:tabs>
          <w:tab w:val="num" w:pos="1400"/>
        </w:tabs>
        <w:ind w:left="1400" w:hanging="10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ascii="Times New Roman" w:eastAsia="標楷體" w:hAnsi="標楷體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29" w15:restartNumberingAfterBreak="0">
    <w:nsid w:val="5CA61B1D"/>
    <w:multiLevelType w:val="hybridMultilevel"/>
    <w:tmpl w:val="CE2043CC"/>
    <w:lvl w:ilvl="0" w:tplc="AE06CA44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664B1201"/>
    <w:multiLevelType w:val="multilevel"/>
    <w:tmpl w:val="32F89E6C"/>
    <w:lvl w:ilvl="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A2E35A4"/>
    <w:multiLevelType w:val="hybridMultilevel"/>
    <w:tmpl w:val="3D9AC358"/>
    <w:lvl w:ilvl="0" w:tplc="AE06CA44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ascii="Times New Roman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D2276A4"/>
    <w:multiLevelType w:val="multilevel"/>
    <w:tmpl w:val="4D38EBE2"/>
    <w:lvl w:ilvl="0">
      <w:start w:val="1"/>
      <w:numFmt w:val="taiwaneseCountingThousand"/>
      <w:lvlText w:val="%1、"/>
      <w:lvlJc w:val="left"/>
      <w:pPr>
        <w:tabs>
          <w:tab w:val="num" w:pos="-287"/>
        </w:tabs>
        <w:ind w:left="624" w:hanging="624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-869"/>
        </w:tabs>
        <w:ind w:left="1104" w:hanging="62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E52712"/>
    <w:multiLevelType w:val="hybridMultilevel"/>
    <w:tmpl w:val="8AE8723C"/>
    <w:lvl w:ilvl="0" w:tplc="103E6C56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73EE0390">
      <w:start w:val="1"/>
      <w:numFmt w:val="taiwaneseCountingThousand"/>
      <w:lvlText w:val="(%2)"/>
      <w:lvlJc w:val="left"/>
      <w:pPr>
        <w:tabs>
          <w:tab w:val="num" w:pos="-869"/>
        </w:tabs>
        <w:ind w:left="1104" w:hanging="624"/>
      </w:pPr>
      <w:rPr>
        <w:rFonts w:hint="default"/>
      </w:rPr>
    </w:lvl>
    <w:lvl w:ilvl="2" w:tplc="78C8EFB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FD04A79"/>
    <w:multiLevelType w:val="multilevel"/>
    <w:tmpl w:val="2940F916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-869"/>
        </w:tabs>
        <w:ind w:left="1104" w:hanging="62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0E67F37"/>
    <w:multiLevelType w:val="multilevel"/>
    <w:tmpl w:val="D0A6013E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76D653A"/>
    <w:multiLevelType w:val="multilevel"/>
    <w:tmpl w:val="85D000FE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2"/>
  </w:num>
  <w:num w:numId="3">
    <w:abstractNumId w:val="28"/>
  </w:num>
  <w:num w:numId="4">
    <w:abstractNumId w:val="29"/>
  </w:num>
  <w:num w:numId="5">
    <w:abstractNumId w:val="10"/>
  </w:num>
  <w:num w:numId="6">
    <w:abstractNumId w:val="32"/>
  </w:num>
  <w:num w:numId="7">
    <w:abstractNumId w:val="1"/>
  </w:num>
  <w:num w:numId="8">
    <w:abstractNumId w:val="27"/>
  </w:num>
  <w:num w:numId="9">
    <w:abstractNumId w:val="15"/>
  </w:num>
  <w:num w:numId="10">
    <w:abstractNumId w:val="16"/>
  </w:num>
  <w:num w:numId="11">
    <w:abstractNumId w:val="13"/>
  </w:num>
  <w:num w:numId="12">
    <w:abstractNumId w:val="25"/>
  </w:num>
  <w:num w:numId="13">
    <w:abstractNumId w:val="8"/>
  </w:num>
  <w:num w:numId="14">
    <w:abstractNumId w:val="34"/>
  </w:num>
  <w:num w:numId="15">
    <w:abstractNumId w:val="31"/>
  </w:num>
  <w:num w:numId="16">
    <w:abstractNumId w:val="7"/>
  </w:num>
  <w:num w:numId="17">
    <w:abstractNumId w:val="3"/>
  </w:num>
  <w:num w:numId="18">
    <w:abstractNumId w:val="9"/>
  </w:num>
  <w:num w:numId="19">
    <w:abstractNumId w:val="22"/>
  </w:num>
  <w:num w:numId="20">
    <w:abstractNumId w:val="26"/>
  </w:num>
  <w:num w:numId="21">
    <w:abstractNumId w:val="19"/>
  </w:num>
  <w:num w:numId="22">
    <w:abstractNumId w:val="18"/>
  </w:num>
  <w:num w:numId="23">
    <w:abstractNumId w:val="20"/>
  </w:num>
  <w:num w:numId="24">
    <w:abstractNumId w:val="2"/>
  </w:num>
  <w:num w:numId="25">
    <w:abstractNumId w:val="5"/>
  </w:num>
  <w:num w:numId="26">
    <w:abstractNumId w:val="35"/>
  </w:num>
  <w:num w:numId="27">
    <w:abstractNumId w:val="23"/>
  </w:num>
  <w:num w:numId="28">
    <w:abstractNumId w:val="24"/>
  </w:num>
  <w:num w:numId="29">
    <w:abstractNumId w:val="33"/>
  </w:num>
  <w:num w:numId="30">
    <w:abstractNumId w:val="0"/>
  </w:num>
  <w:num w:numId="31">
    <w:abstractNumId w:val="21"/>
  </w:num>
  <w:num w:numId="32">
    <w:abstractNumId w:val="11"/>
  </w:num>
  <w:num w:numId="33">
    <w:abstractNumId w:val="37"/>
  </w:num>
  <w:num w:numId="34">
    <w:abstractNumId w:val="14"/>
  </w:num>
  <w:num w:numId="35">
    <w:abstractNumId w:val="17"/>
  </w:num>
  <w:num w:numId="36">
    <w:abstractNumId w:val="36"/>
  </w:num>
  <w:num w:numId="37">
    <w:abstractNumId w:val="4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5B"/>
    <w:rsid w:val="00000EE6"/>
    <w:rsid w:val="00013D04"/>
    <w:rsid w:val="00026BBC"/>
    <w:rsid w:val="000423D0"/>
    <w:rsid w:val="00075BC3"/>
    <w:rsid w:val="00082B11"/>
    <w:rsid w:val="0008420D"/>
    <w:rsid w:val="0008558C"/>
    <w:rsid w:val="00091558"/>
    <w:rsid w:val="000C7B5A"/>
    <w:rsid w:val="000E0779"/>
    <w:rsid w:val="000E625E"/>
    <w:rsid w:val="000F5534"/>
    <w:rsid w:val="000F7815"/>
    <w:rsid w:val="001017BF"/>
    <w:rsid w:val="0010705A"/>
    <w:rsid w:val="0011033E"/>
    <w:rsid w:val="00111D92"/>
    <w:rsid w:val="00121D21"/>
    <w:rsid w:val="00123958"/>
    <w:rsid w:val="00135E73"/>
    <w:rsid w:val="00136854"/>
    <w:rsid w:val="00142329"/>
    <w:rsid w:val="00143C48"/>
    <w:rsid w:val="0016635C"/>
    <w:rsid w:val="00167268"/>
    <w:rsid w:val="00170E58"/>
    <w:rsid w:val="001753D3"/>
    <w:rsid w:val="00180F14"/>
    <w:rsid w:val="0018593F"/>
    <w:rsid w:val="001C46F5"/>
    <w:rsid w:val="0021355B"/>
    <w:rsid w:val="002152E9"/>
    <w:rsid w:val="00221493"/>
    <w:rsid w:val="0022338B"/>
    <w:rsid w:val="00225D74"/>
    <w:rsid w:val="00240B5A"/>
    <w:rsid w:val="002422BC"/>
    <w:rsid w:val="0024294C"/>
    <w:rsid w:val="00250F76"/>
    <w:rsid w:val="00253CE9"/>
    <w:rsid w:val="002640E3"/>
    <w:rsid w:val="002921AA"/>
    <w:rsid w:val="002A3C78"/>
    <w:rsid w:val="002A4DEB"/>
    <w:rsid w:val="002A745F"/>
    <w:rsid w:val="002D35B7"/>
    <w:rsid w:val="002D7BA4"/>
    <w:rsid w:val="003043AB"/>
    <w:rsid w:val="00312179"/>
    <w:rsid w:val="00312636"/>
    <w:rsid w:val="00312B16"/>
    <w:rsid w:val="003278A0"/>
    <w:rsid w:val="003542BC"/>
    <w:rsid w:val="003549C0"/>
    <w:rsid w:val="00361F18"/>
    <w:rsid w:val="003625BB"/>
    <w:rsid w:val="003928BD"/>
    <w:rsid w:val="003C43C6"/>
    <w:rsid w:val="003D0C44"/>
    <w:rsid w:val="003D13AB"/>
    <w:rsid w:val="003D5962"/>
    <w:rsid w:val="003F1977"/>
    <w:rsid w:val="003F7506"/>
    <w:rsid w:val="004043C3"/>
    <w:rsid w:val="00413ECD"/>
    <w:rsid w:val="00417AB3"/>
    <w:rsid w:val="004260BC"/>
    <w:rsid w:val="004341DA"/>
    <w:rsid w:val="00463A76"/>
    <w:rsid w:val="004A63E6"/>
    <w:rsid w:val="004C3CA5"/>
    <w:rsid w:val="004C575B"/>
    <w:rsid w:val="004F05E8"/>
    <w:rsid w:val="004F1584"/>
    <w:rsid w:val="004F2653"/>
    <w:rsid w:val="005076C8"/>
    <w:rsid w:val="005112E4"/>
    <w:rsid w:val="0052071E"/>
    <w:rsid w:val="00556662"/>
    <w:rsid w:val="00564BA8"/>
    <w:rsid w:val="00590497"/>
    <w:rsid w:val="005970E8"/>
    <w:rsid w:val="005A1C7D"/>
    <w:rsid w:val="005A3BDF"/>
    <w:rsid w:val="005B07A0"/>
    <w:rsid w:val="005B230A"/>
    <w:rsid w:val="005C735F"/>
    <w:rsid w:val="00620DD3"/>
    <w:rsid w:val="00645551"/>
    <w:rsid w:val="006512BC"/>
    <w:rsid w:val="00683294"/>
    <w:rsid w:val="00692C51"/>
    <w:rsid w:val="00693BE0"/>
    <w:rsid w:val="006B31BA"/>
    <w:rsid w:val="006C3B86"/>
    <w:rsid w:val="006D0434"/>
    <w:rsid w:val="006D4710"/>
    <w:rsid w:val="006E0A82"/>
    <w:rsid w:val="006E12E3"/>
    <w:rsid w:val="006F1889"/>
    <w:rsid w:val="00745DE2"/>
    <w:rsid w:val="007604D7"/>
    <w:rsid w:val="007664EB"/>
    <w:rsid w:val="007820BA"/>
    <w:rsid w:val="007A75F7"/>
    <w:rsid w:val="007E07DD"/>
    <w:rsid w:val="00806A74"/>
    <w:rsid w:val="00821ED3"/>
    <w:rsid w:val="00837B8B"/>
    <w:rsid w:val="00844D50"/>
    <w:rsid w:val="008509D2"/>
    <w:rsid w:val="00866277"/>
    <w:rsid w:val="00874C73"/>
    <w:rsid w:val="00881BF2"/>
    <w:rsid w:val="008A31B4"/>
    <w:rsid w:val="008A7104"/>
    <w:rsid w:val="008B1897"/>
    <w:rsid w:val="008B46C2"/>
    <w:rsid w:val="008C3173"/>
    <w:rsid w:val="008C4CFD"/>
    <w:rsid w:val="008C7529"/>
    <w:rsid w:val="008E00DC"/>
    <w:rsid w:val="008E547E"/>
    <w:rsid w:val="008F5BFA"/>
    <w:rsid w:val="008F67BE"/>
    <w:rsid w:val="00903C05"/>
    <w:rsid w:val="00905C12"/>
    <w:rsid w:val="009113DD"/>
    <w:rsid w:val="00912CBA"/>
    <w:rsid w:val="00924866"/>
    <w:rsid w:val="00936427"/>
    <w:rsid w:val="009378DF"/>
    <w:rsid w:val="0096287F"/>
    <w:rsid w:val="009720D0"/>
    <w:rsid w:val="009731C0"/>
    <w:rsid w:val="009A720B"/>
    <w:rsid w:val="009B0C75"/>
    <w:rsid w:val="009D1993"/>
    <w:rsid w:val="009D7B29"/>
    <w:rsid w:val="009F2414"/>
    <w:rsid w:val="00A0187E"/>
    <w:rsid w:val="00A21087"/>
    <w:rsid w:val="00A24AAE"/>
    <w:rsid w:val="00A321EF"/>
    <w:rsid w:val="00A33E94"/>
    <w:rsid w:val="00A522E4"/>
    <w:rsid w:val="00A55DD8"/>
    <w:rsid w:val="00A61A0A"/>
    <w:rsid w:val="00A67128"/>
    <w:rsid w:val="00A86B12"/>
    <w:rsid w:val="00AA055D"/>
    <w:rsid w:val="00AA46E1"/>
    <w:rsid w:val="00AC11FC"/>
    <w:rsid w:val="00AC16D1"/>
    <w:rsid w:val="00AC1A85"/>
    <w:rsid w:val="00AC6D63"/>
    <w:rsid w:val="00AF17C5"/>
    <w:rsid w:val="00AF73D4"/>
    <w:rsid w:val="00B1387F"/>
    <w:rsid w:val="00B23AD4"/>
    <w:rsid w:val="00B30DBF"/>
    <w:rsid w:val="00B4761F"/>
    <w:rsid w:val="00B53734"/>
    <w:rsid w:val="00B704B3"/>
    <w:rsid w:val="00B93C28"/>
    <w:rsid w:val="00B95968"/>
    <w:rsid w:val="00BA37CB"/>
    <w:rsid w:val="00BA5597"/>
    <w:rsid w:val="00BA78EA"/>
    <w:rsid w:val="00BB250F"/>
    <w:rsid w:val="00BB4E20"/>
    <w:rsid w:val="00BC488C"/>
    <w:rsid w:val="00BD3B38"/>
    <w:rsid w:val="00BE3607"/>
    <w:rsid w:val="00BF2EAD"/>
    <w:rsid w:val="00BF468B"/>
    <w:rsid w:val="00C04F87"/>
    <w:rsid w:val="00C24684"/>
    <w:rsid w:val="00C31B65"/>
    <w:rsid w:val="00C37DE2"/>
    <w:rsid w:val="00C40038"/>
    <w:rsid w:val="00C402A8"/>
    <w:rsid w:val="00C44448"/>
    <w:rsid w:val="00C45B52"/>
    <w:rsid w:val="00C51883"/>
    <w:rsid w:val="00C57459"/>
    <w:rsid w:val="00C64B08"/>
    <w:rsid w:val="00C84D3F"/>
    <w:rsid w:val="00C920E1"/>
    <w:rsid w:val="00CB0C9B"/>
    <w:rsid w:val="00CD64C5"/>
    <w:rsid w:val="00CE7711"/>
    <w:rsid w:val="00CF16BB"/>
    <w:rsid w:val="00D0449F"/>
    <w:rsid w:val="00D05394"/>
    <w:rsid w:val="00D12539"/>
    <w:rsid w:val="00D460C0"/>
    <w:rsid w:val="00D64FB4"/>
    <w:rsid w:val="00D70351"/>
    <w:rsid w:val="00DA6DC0"/>
    <w:rsid w:val="00DC3FE7"/>
    <w:rsid w:val="00DD016F"/>
    <w:rsid w:val="00DF57A6"/>
    <w:rsid w:val="00DF7345"/>
    <w:rsid w:val="00E04EEB"/>
    <w:rsid w:val="00E16D50"/>
    <w:rsid w:val="00E32915"/>
    <w:rsid w:val="00E46B53"/>
    <w:rsid w:val="00E51589"/>
    <w:rsid w:val="00E52387"/>
    <w:rsid w:val="00E54C8A"/>
    <w:rsid w:val="00E63F97"/>
    <w:rsid w:val="00E9282C"/>
    <w:rsid w:val="00EC7978"/>
    <w:rsid w:val="00ED2D47"/>
    <w:rsid w:val="00ED70BD"/>
    <w:rsid w:val="00F10FB2"/>
    <w:rsid w:val="00F112D0"/>
    <w:rsid w:val="00F13844"/>
    <w:rsid w:val="00F30BF4"/>
    <w:rsid w:val="00F33B23"/>
    <w:rsid w:val="00F42539"/>
    <w:rsid w:val="00F43D63"/>
    <w:rsid w:val="00F530FF"/>
    <w:rsid w:val="00F6324E"/>
    <w:rsid w:val="00F74073"/>
    <w:rsid w:val="00FA0581"/>
    <w:rsid w:val="00FA2E38"/>
    <w:rsid w:val="00FB1DE9"/>
    <w:rsid w:val="00FB306E"/>
    <w:rsid w:val="00FB5C87"/>
    <w:rsid w:val="00FC1D73"/>
    <w:rsid w:val="00FE6261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FF5C1C-5E69-4049-BD52-05ACC575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0DC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B2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B230A"/>
    <w:rPr>
      <w:kern w:val="2"/>
    </w:rPr>
  </w:style>
  <w:style w:type="paragraph" w:styleId="a7">
    <w:name w:val="footer"/>
    <w:basedOn w:val="a"/>
    <w:link w:val="a8"/>
    <w:rsid w:val="005B2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B230A"/>
    <w:rPr>
      <w:kern w:val="2"/>
    </w:rPr>
  </w:style>
  <w:style w:type="paragraph" w:customStyle="1" w:styleId="1">
    <w:name w:val="清單段落1"/>
    <w:basedOn w:val="a"/>
    <w:link w:val="ListParagraphChar"/>
    <w:rsid w:val="008E00DC"/>
    <w:pPr>
      <w:ind w:leftChars="200" w:left="480"/>
    </w:pPr>
    <w:rPr>
      <w:kern w:val="0"/>
      <w:sz w:val="20"/>
    </w:rPr>
  </w:style>
  <w:style w:type="character" w:customStyle="1" w:styleId="ListParagraphChar">
    <w:name w:val="List Paragraph Char"/>
    <w:link w:val="1"/>
    <w:locked/>
    <w:rsid w:val="008E00DC"/>
    <w:rPr>
      <w:rFonts w:eastAsia="新細明體"/>
      <w:szCs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285</Words>
  <Characters>1628</Characters>
  <Application>Microsoft Office Word</Application>
  <DocSecurity>0</DocSecurity>
  <Lines>13</Lines>
  <Paragraphs>3</Paragraphs>
  <ScaleCrop>false</ScaleCrop>
  <Company>彰化縣政府教育局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彰化縣國民中小學外訂學生午餐安全衛生管理應行注意事項（草案）</dc:title>
  <dc:subject/>
  <dc:creator>USER</dc:creator>
  <cp:keywords/>
  <cp:lastModifiedBy>user</cp:lastModifiedBy>
  <cp:revision>2</cp:revision>
  <cp:lastPrinted>2014-07-07T01:40:00Z</cp:lastPrinted>
  <dcterms:created xsi:type="dcterms:W3CDTF">2020-09-21T07:36:00Z</dcterms:created>
  <dcterms:modified xsi:type="dcterms:W3CDTF">2020-09-21T07:36:00Z</dcterms:modified>
</cp:coreProperties>
</file>